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95353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55E3FD6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9255E">
        <w:rPr>
          <w:rFonts w:ascii="Arial" w:hAnsi="Arial" w:cs="Arial"/>
          <w:noProof/>
          <w:sz w:val="24"/>
          <w:szCs w:val="24"/>
          <w:lang w:val="cy-GB"/>
        </w:rPr>
        <w:drawing>
          <wp:inline distT="0" distB="0" distL="0" distR="0" wp14:anchorId="66C7F05C" wp14:editId="1F5CE0FA">
            <wp:extent cx="1341620" cy="1341620"/>
            <wp:effectExtent l="0" t="0" r="5080" b="5080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451" cy="135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255E">
        <w:rPr>
          <w:rFonts w:ascii="Arial" w:hAnsi="Arial" w:cs="Arial"/>
          <w:b/>
          <w:bCs/>
          <w:sz w:val="24"/>
          <w:szCs w:val="24"/>
          <w:lang w:val="cy-GB"/>
        </w:rPr>
        <w:tab/>
      </w:r>
    </w:p>
    <w:p w14:paraId="1F820EF1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B9255E">
        <w:rPr>
          <w:rFonts w:ascii="Arial" w:hAnsi="Arial" w:cs="Arial"/>
          <w:b/>
          <w:bCs/>
          <w:sz w:val="28"/>
          <w:szCs w:val="28"/>
          <w:lang w:val="cy-GB"/>
        </w:rPr>
        <w:tab/>
      </w:r>
    </w:p>
    <w:p w14:paraId="55797207" w14:textId="18AB3761" w:rsidR="009D4AB7" w:rsidRPr="00B9255E" w:rsidRDefault="00F40C44" w:rsidP="009D4AB7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Offer gol</w:t>
      </w:r>
      <w:r w:rsidR="00DD4752">
        <w:rPr>
          <w:rFonts w:ascii="Arial" w:hAnsi="Arial" w:cs="Arial"/>
          <w:b/>
          <w:bCs/>
          <w:sz w:val="32"/>
          <w:szCs w:val="32"/>
          <w:lang w:val="cy-GB"/>
        </w:rPr>
        <w:t>euadau</w:t>
      </w:r>
      <w:r>
        <w:rPr>
          <w:rFonts w:ascii="Arial" w:hAnsi="Arial" w:cs="Arial"/>
          <w:b/>
          <w:bCs/>
          <w:sz w:val="32"/>
          <w:szCs w:val="32"/>
          <w:lang w:val="cy-GB"/>
        </w:rPr>
        <w:t xml:space="preserve"> traffig cynllun llwybr person ifanc </w:t>
      </w:r>
      <w:r w:rsidR="009D4AB7" w:rsidRPr="00B9255E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</w:p>
    <w:p w14:paraId="2F185B9F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47FBDE0" w14:textId="3FAD619C" w:rsidR="009D4AB7" w:rsidRPr="00B9255E" w:rsidRDefault="00F40C44" w:rsidP="009D4AB7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Gwerthuswch eich adolygiad</w:t>
      </w:r>
    </w:p>
    <w:p w14:paraId="43A40F6B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7F05BEF" w14:textId="0C0011C4" w:rsidR="009D4AB7" w:rsidRPr="00B9255E" w:rsidRDefault="00F40C44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ffurflen hon i chi’i chwblhau ar ôl eich </w:t>
      </w:r>
      <w:r>
        <w:rPr>
          <w:rFonts w:ascii="Arial" w:hAnsi="Arial" w:cs="Arial"/>
          <w:b/>
          <w:bCs/>
          <w:sz w:val="24"/>
          <w:szCs w:val="24"/>
          <w:lang w:val="cy-GB"/>
        </w:rPr>
        <w:t>adolygiad</w:t>
      </w:r>
      <w:r w:rsidR="009D4AB7" w:rsidRPr="00B9255E">
        <w:rPr>
          <w:rFonts w:ascii="Arial" w:hAnsi="Arial" w:cs="Arial"/>
          <w:sz w:val="24"/>
          <w:szCs w:val="24"/>
          <w:lang w:val="cy-GB"/>
        </w:rPr>
        <w:t>.</w:t>
      </w:r>
    </w:p>
    <w:p w14:paraId="4C22047B" w14:textId="77777777" w:rsidR="00985443" w:rsidRPr="00B9255E" w:rsidRDefault="00985443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B038E0E" w14:textId="2096FD77" w:rsidR="009D4AB7" w:rsidRPr="00B9255E" w:rsidRDefault="00F40C44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yn dweud wrthym faint o ddweud a gawsoch wrth gynllunio’ch adolygiad</w:t>
      </w:r>
      <w:r w:rsidR="009D4AB7" w:rsidRPr="00B9255E">
        <w:rPr>
          <w:rFonts w:ascii="Arial" w:hAnsi="Arial" w:cs="Arial"/>
          <w:sz w:val="24"/>
          <w:szCs w:val="24"/>
          <w:lang w:val="cy-GB"/>
        </w:rPr>
        <w:t xml:space="preserve">, </w:t>
      </w:r>
      <w:r w:rsidR="006800BD">
        <w:rPr>
          <w:rFonts w:ascii="Arial" w:hAnsi="Arial" w:cs="Arial"/>
          <w:sz w:val="24"/>
          <w:szCs w:val="24"/>
          <w:lang w:val="cy-GB"/>
        </w:rPr>
        <w:t>sut y</w:t>
      </w:r>
      <w:r w:rsidR="001D7DA3">
        <w:rPr>
          <w:rFonts w:ascii="Arial" w:hAnsi="Arial" w:cs="Arial"/>
          <w:sz w:val="24"/>
          <w:szCs w:val="24"/>
          <w:lang w:val="cy-GB"/>
        </w:rPr>
        <w:t xml:space="preserve">’i </w:t>
      </w:r>
      <w:r w:rsidR="006800BD">
        <w:rPr>
          <w:rFonts w:ascii="Arial" w:hAnsi="Arial" w:cs="Arial"/>
          <w:sz w:val="24"/>
          <w:szCs w:val="24"/>
          <w:lang w:val="cy-GB"/>
        </w:rPr>
        <w:t xml:space="preserve"> </w:t>
      </w:r>
      <w:r w:rsidR="001D7DA3">
        <w:rPr>
          <w:rFonts w:ascii="Arial" w:hAnsi="Arial" w:cs="Arial"/>
          <w:sz w:val="24"/>
          <w:szCs w:val="24"/>
          <w:lang w:val="cy-GB"/>
        </w:rPr>
        <w:t>g</w:t>
      </w:r>
      <w:r w:rsidR="006800BD">
        <w:rPr>
          <w:rFonts w:ascii="Arial" w:hAnsi="Arial" w:cs="Arial"/>
          <w:sz w:val="24"/>
          <w:szCs w:val="24"/>
          <w:lang w:val="cy-GB"/>
        </w:rPr>
        <w:t>weithred</w:t>
      </w:r>
      <w:r w:rsidR="001D7DA3">
        <w:rPr>
          <w:rFonts w:ascii="Arial" w:hAnsi="Arial" w:cs="Arial"/>
          <w:sz w:val="24"/>
          <w:szCs w:val="24"/>
          <w:lang w:val="cy-GB"/>
        </w:rPr>
        <w:t>wyd</w:t>
      </w:r>
      <w:r w:rsidR="006800BD">
        <w:rPr>
          <w:rFonts w:ascii="Arial" w:hAnsi="Arial" w:cs="Arial"/>
          <w:sz w:val="24"/>
          <w:szCs w:val="24"/>
          <w:lang w:val="cy-GB"/>
        </w:rPr>
        <w:t>, pwy a fynychodd a’r hyn a ysgrifennwyd amdanoch</w:t>
      </w:r>
      <w:r w:rsidR="009D4AB7" w:rsidRPr="00B9255E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26D8BB3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D4AB7" w:rsidRPr="00B9255E" w14:paraId="24C6D63F" w14:textId="77777777" w:rsidTr="009D4AB7">
        <w:tc>
          <w:tcPr>
            <w:tcW w:w="10343" w:type="dxa"/>
            <w:shd w:val="clear" w:color="auto" w:fill="C6DDFF"/>
          </w:tcPr>
          <w:p w14:paraId="7F9518FB" w14:textId="28EAB325" w:rsidR="009D4AB7" w:rsidRPr="00B9255E" w:rsidRDefault="006800BD" w:rsidP="003200A7">
            <w:pPr>
              <w:pStyle w:val="NoSpacing"/>
              <w:rPr>
                <w:rFonts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t>COFIWCH</w:t>
            </w:r>
            <w:r w:rsidR="009D4AB7" w:rsidRPr="00B9255E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 …</w:t>
            </w:r>
          </w:p>
          <w:p w14:paraId="15EC55EA" w14:textId="77777777" w:rsidR="009D4AB7" w:rsidRPr="00B9255E" w:rsidRDefault="009D4AB7" w:rsidP="003200A7">
            <w:pPr>
              <w:pStyle w:val="NoSpacing"/>
              <w:rPr>
                <w:rFonts w:cs="Arial"/>
                <w:sz w:val="24"/>
                <w:szCs w:val="24"/>
                <w:lang w:val="cy-GB"/>
              </w:rPr>
            </w:pPr>
          </w:p>
          <w:p w14:paraId="26A8A7E2" w14:textId="22EEE075" w:rsidR="009D4AB7" w:rsidRPr="00B9255E" w:rsidRDefault="006800BD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Mae’ch cynllun llwybr yn ddogfen bwysig.  Mae’n disodli’ch cynllun gofal a chymorth.  Mae’n amlinellu sut y bydd yr awdurdod lleol </w:t>
            </w:r>
            <w:r w:rsidR="004A745F">
              <w:rPr>
                <w:rFonts w:ascii="Arial" w:hAnsi="Arial" w:cs="Arial"/>
                <w:sz w:val="24"/>
                <w:szCs w:val="24"/>
                <w:lang w:val="cy-GB"/>
              </w:rPr>
              <w:t>a gwasanaethau plant yn eich helpu i ystyried yr opsiynau o baratoi ar gyfer ymadael â gofal a</w:t>
            </w:r>
            <w:r w:rsidR="001D7DA3">
              <w:rPr>
                <w:rFonts w:ascii="Arial" w:hAnsi="Arial" w:cs="Arial"/>
                <w:sz w:val="24"/>
                <w:szCs w:val="24"/>
                <w:lang w:val="cy-GB"/>
              </w:rPr>
              <w:t>c yn</w:t>
            </w:r>
            <w:r w:rsidR="004A745F">
              <w:rPr>
                <w:rFonts w:ascii="Arial" w:hAnsi="Arial" w:cs="Arial"/>
                <w:sz w:val="24"/>
                <w:szCs w:val="24"/>
                <w:lang w:val="cy-GB"/>
              </w:rPr>
              <w:t xml:space="preserve"> darparu’r cymorth y mae arnoch ei angen, fel eich bod yn gallu gwireddu’ch gobeithion a’ch breuddwydion wrth ichi ddod yn oedolyn.  Beth a allai fod yn bwysicach na hynny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2F3D5395" w14:textId="77777777" w:rsidR="009D4AB7" w:rsidRPr="00B9255E" w:rsidRDefault="009D4AB7" w:rsidP="003200A7">
            <w:pPr>
              <w:pStyle w:val="NoSpacing"/>
              <w:rPr>
                <w:rFonts w:cs="Arial"/>
                <w:sz w:val="24"/>
                <w:szCs w:val="24"/>
                <w:lang w:val="cy-GB"/>
              </w:rPr>
            </w:pPr>
          </w:p>
          <w:p w14:paraId="5EBC43BC" w14:textId="77BB231A" w:rsidR="009D4AB7" w:rsidRPr="00B9255E" w:rsidRDefault="007A0C66" w:rsidP="003200A7">
            <w:pPr>
              <w:pStyle w:val="NoSpacing"/>
              <w:rPr>
                <w:rFonts w:cs="Arial"/>
                <w:sz w:val="24"/>
                <w:szCs w:val="24"/>
                <w:lang w:val="cy-GB"/>
              </w:rPr>
            </w:pPr>
            <w:r>
              <w:rPr>
                <w:rFonts w:cs="Arial"/>
                <w:sz w:val="24"/>
                <w:szCs w:val="24"/>
                <w:lang w:val="cy-GB"/>
              </w:rPr>
              <w:t>Mae yna gyfrifoldeb ar weithwyr cymdeithasol a chynghorwy</w:t>
            </w:r>
            <w:r w:rsidR="00E47275">
              <w:rPr>
                <w:rFonts w:cs="Arial"/>
                <w:sz w:val="24"/>
                <w:szCs w:val="24"/>
                <w:lang w:val="cy-GB"/>
              </w:rPr>
              <w:t>r</w:t>
            </w:r>
            <w:r>
              <w:rPr>
                <w:rFonts w:cs="Arial"/>
                <w:sz w:val="24"/>
                <w:szCs w:val="24"/>
                <w:lang w:val="cy-GB"/>
              </w:rPr>
              <w:t xml:space="preserve"> personol </w:t>
            </w:r>
            <w:r w:rsidR="00E47275">
              <w:rPr>
                <w:rFonts w:cs="Arial"/>
                <w:sz w:val="24"/>
                <w:szCs w:val="24"/>
                <w:lang w:val="cy-GB"/>
              </w:rPr>
              <w:t>drosoch i</w:t>
            </w:r>
            <w:r>
              <w:rPr>
                <w:rFonts w:cs="Arial"/>
                <w:sz w:val="24"/>
                <w:szCs w:val="24"/>
                <w:lang w:val="cy-GB"/>
              </w:rPr>
              <w:t xml:space="preserve"> fod yn rhan o’r penderfyniadau sydd angen eu gwneud </w:t>
            </w:r>
            <w:r w:rsidR="0012699E">
              <w:rPr>
                <w:rFonts w:cs="Arial"/>
                <w:sz w:val="24"/>
                <w:szCs w:val="24"/>
                <w:lang w:val="cy-GB"/>
              </w:rPr>
              <w:t>am eich gofal a’ch lles.  Ar adegau, efallai yr anghytunwch â nhw, ond mae’n</w:t>
            </w:r>
            <w:r w:rsidR="009D4AB7" w:rsidRPr="00B9255E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="0012699E" w:rsidRPr="0012699E">
              <w:rPr>
                <w:rFonts w:cs="Arial"/>
                <w:b/>
                <w:bCs/>
                <w:sz w:val="24"/>
                <w:szCs w:val="24"/>
                <w:lang w:val="cy-GB"/>
              </w:rPr>
              <w:t>RHAID</w:t>
            </w:r>
            <w:r w:rsidR="009D4AB7" w:rsidRPr="00B9255E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="0012699E">
              <w:rPr>
                <w:rFonts w:cs="Arial"/>
                <w:sz w:val="24"/>
                <w:szCs w:val="24"/>
                <w:lang w:val="cy-GB"/>
              </w:rPr>
              <w:t>iddynt ystyried eich dymuniadau a’ch teimladau, a rhoi’ch gofal a’ch lles chi o flaen popeth arall</w:t>
            </w:r>
            <w:r w:rsidR="009D4AB7" w:rsidRPr="00B9255E">
              <w:rPr>
                <w:rFonts w:cs="Arial"/>
                <w:sz w:val="24"/>
                <w:szCs w:val="24"/>
                <w:lang w:val="cy-GB"/>
              </w:rPr>
              <w:t>.</w:t>
            </w:r>
          </w:p>
          <w:p w14:paraId="777F5D82" w14:textId="77777777" w:rsidR="009D4AB7" w:rsidRPr="00B9255E" w:rsidRDefault="009D4AB7" w:rsidP="003200A7">
            <w:pPr>
              <w:pStyle w:val="NoSpacing"/>
              <w:rPr>
                <w:rFonts w:cs="Arial"/>
                <w:sz w:val="24"/>
                <w:szCs w:val="24"/>
                <w:lang w:val="cy-GB"/>
              </w:rPr>
            </w:pPr>
          </w:p>
          <w:p w14:paraId="6C3338BD" w14:textId="22AAF142" w:rsidR="009D4AB7" w:rsidRPr="00B9255E" w:rsidRDefault="0012699E" w:rsidP="003200A7">
            <w:pPr>
              <w:pStyle w:val="NoSpacing"/>
              <w:rPr>
                <w:rFonts w:cs="Arial"/>
                <w:sz w:val="24"/>
                <w:szCs w:val="24"/>
                <w:lang w:val="cy-GB"/>
              </w:rPr>
            </w:pPr>
            <w:r>
              <w:rPr>
                <w:rFonts w:cs="Arial"/>
                <w:sz w:val="24"/>
                <w:szCs w:val="24"/>
                <w:lang w:val="cy-GB"/>
              </w:rPr>
              <w:t xml:space="preserve">Os ydych yn anfodlon â rhywbeth sydd </w:t>
            </w:r>
            <w:r w:rsidR="00E47275">
              <w:rPr>
                <w:rFonts w:cs="Arial"/>
                <w:sz w:val="24"/>
                <w:szCs w:val="24"/>
                <w:lang w:val="cy-GB"/>
              </w:rPr>
              <w:t>a wnelo â</w:t>
            </w:r>
            <w:r>
              <w:rPr>
                <w:rFonts w:cs="Arial"/>
                <w:sz w:val="24"/>
                <w:szCs w:val="24"/>
                <w:lang w:val="cy-GB"/>
              </w:rPr>
              <w:t xml:space="preserve">’ch cynllun llwybr, dylech siarad â’ch </w:t>
            </w:r>
            <w:r w:rsidR="00A7683F">
              <w:rPr>
                <w:rFonts w:cs="Arial"/>
                <w:sz w:val="24"/>
                <w:szCs w:val="24"/>
                <w:lang w:val="cy-GB"/>
              </w:rPr>
              <w:t>cynghor</w:t>
            </w:r>
            <w:r w:rsidR="00B86D1D">
              <w:rPr>
                <w:rFonts w:cs="Arial"/>
                <w:sz w:val="24"/>
                <w:szCs w:val="24"/>
                <w:lang w:val="cy-GB"/>
              </w:rPr>
              <w:t>ydd</w:t>
            </w:r>
            <w:r w:rsidR="00A7683F">
              <w:rPr>
                <w:rFonts w:cs="Arial"/>
                <w:sz w:val="24"/>
                <w:szCs w:val="24"/>
                <w:lang w:val="cy-GB"/>
              </w:rPr>
              <w:t xml:space="preserve"> personol, eich gweithiwr cymdeithasol neu’ch Swyddog Adolygu Annibynnol </w:t>
            </w:r>
            <w:r w:rsidR="009D4AB7" w:rsidRPr="00B9255E">
              <w:rPr>
                <w:rFonts w:cs="Arial"/>
                <w:sz w:val="24"/>
                <w:szCs w:val="24"/>
                <w:lang w:val="cy-GB"/>
              </w:rPr>
              <w:t xml:space="preserve">(IRO). </w:t>
            </w:r>
            <w:r w:rsidR="00A7683F">
              <w:rPr>
                <w:rFonts w:cs="Arial"/>
                <w:sz w:val="24"/>
                <w:szCs w:val="24"/>
                <w:lang w:val="cy-GB"/>
              </w:rPr>
              <w:t>Maent ar gael i wrando, a dylent fod yn gallu rhoi gwybodaeth, cyngor a chymorth ichi</w:t>
            </w:r>
            <w:r w:rsidR="009D4AB7" w:rsidRPr="00B9255E">
              <w:rPr>
                <w:rFonts w:cs="Arial"/>
                <w:sz w:val="24"/>
                <w:szCs w:val="24"/>
                <w:lang w:val="cy-GB"/>
              </w:rPr>
              <w:t>.</w:t>
            </w:r>
          </w:p>
          <w:p w14:paraId="041495E3" w14:textId="77777777" w:rsidR="009D4AB7" w:rsidRPr="00B9255E" w:rsidRDefault="009D4AB7" w:rsidP="003200A7">
            <w:pPr>
              <w:pStyle w:val="NoSpacing"/>
              <w:rPr>
                <w:rFonts w:cs="Arial"/>
                <w:sz w:val="24"/>
                <w:szCs w:val="24"/>
                <w:lang w:val="cy-GB"/>
              </w:rPr>
            </w:pPr>
          </w:p>
        </w:tc>
      </w:tr>
    </w:tbl>
    <w:p w14:paraId="7B15EBE0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306EB09" w14:textId="5FD3A2E4" w:rsidR="009D4AB7" w:rsidRPr="00B9255E" w:rsidRDefault="00A7683F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Gallwch gwblhau’r ffurflen hon yn electronig neu wneud printiad ohoni. </w:t>
      </w:r>
    </w:p>
    <w:p w14:paraId="67F8F909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576C960" w14:textId="0EC3FC15" w:rsidR="009D4AB7" w:rsidRPr="00B9255E" w:rsidRDefault="00D34B23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codau lliw’r goleuadau traffig yn y blychau ateb isod fel a ganlyn:</w:t>
      </w:r>
    </w:p>
    <w:p w14:paraId="39C18803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4AB7" w:rsidRPr="00B9255E" w14:paraId="4C437E2D" w14:textId="77777777" w:rsidTr="003200A7">
        <w:tc>
          <w:tcPr>
            <w:tcW w:w="9016" w:type="dxa"/>
            <w:shd w:val="clear" w:color="auto" w:fill="FF0000"/>
          </w:tcPr>
          <w:p w14:paraId="4918526C" w14:textId="27FF9ECD" w:rsidR="009D4AB7" w:rsidRPr="00B9255E" w:rsidRDefault="009D4AB7" w:rsidP="003200A7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</w:pPr>
            <w:r w:rsidRPr="00B9255E">
              <w:rPr>
                <w:rFonts w:ascii="Segoe UI Symbol" w:eastAsia="Arial Unicode MS" w:hAnsi="Segoe UI Symbol" w:cs="Segoe UI Symbol"/>
                <w:color w:val="FFFFFF" w:themeColor="background1"/>
                <w:sz w:val="24"/>
                <w:szCs w:val="24"/>
                <w:lang w:val="cy-GB"/>
              </w:rPr>
              <w:t>✗</w:t>
            </w:r>
            <w:r w:rsidRPr="00B9255E">
              <w:rPr>
                <w:rFonts w:ascii="Arial" w:eastAsia="Arial Unicode MS" w:hAnsi="Arial" w:cs="Arial"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  <w:r w:rsidR="00DD4752" w:rsidRPr="00DD4752">
              <w:rPr>
                <w:rFonts w:ascii="Arial" w:eastAsia="Arial Unicode MS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Mae’r </w:t>
            </w:r>
            <w:r w:rsidR="00DD475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blwch Coch yn golygu </w:t>
            </w:r>
            <w:r w:rsidR="00DC059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eich bod yn teimlo nad oeddech wedi’ch cynnwys</w:t>
            </w:r>
            <w:r w:rsidRPr="00B9255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.</w:t>
            </w:r>
          </w:p>
          <w:p w14:paraId="451EDE50" w14:textId="77777777" w:rsidR="009D4AB7" w:rsidRPr="00B9255E" w:rsidRDefault="009D4AB7" w:rsidP="003200A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</w:p>
        </w:tc>
      </w:tr>
      <w:tr w:rsidR="009D4AB7" w:rsidRPr="00B9255E" w14:paraId="625CAC45" w14:textId="77777777" w:rsidTr="003200A7">
        <w:tc>
          <w:tcPr>
            <w:tcW w:w="9016" w:type="dxa"/>
            <w:shd w:val="clear" w:color="auto" w:fill="FFC000"/>
          </w:tcPr>
          <w:p w14:paraId="100E3164" w14:textId="5921124B" w:rsidR="009D4AB7" w:rsidRPr="00DC059F" w:rsidRDefault="009D4AB7" w:rsidP="003200A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  <w:r w:rsidRPr="00B9255E">
              <w:rPr>
                <w:rFonts w:ascii="Segoe UI Symbol" w:eastAsia="Arial Unicode MS" w:hAnsi="Segoe UI Symbol" w:cs="Segoe UI Symbol"/>
                <w:color w:val="FFFFFF" w:themeColor="background1"/>
                <w:sz w:val="24"/>
                <w:szCs w:val="24"/>
                <w:lang w:val="cy-GB"/>
              </w:rPr>
              <w:t>✗</w:t>
            </w:r>
            <w:r w:rsidRPr="00B9255E">
              <w:rPr>
                <w:rFonts w:ascii="Arial" w:eastAsia="Arial Unicode MS" w:hAnsi="Arial" w:cs="Arial"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  <w:r w:rsidR="00DC059F" w:rsidRPr="00DC059F">
              <w:rPr>
                <w:rFonts w:ascii="Arial" w:eastAsia="Arial Unicode MS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Mae’r blwch</w:t>
            </w:r>
            <w:r w:rsidR="00DC059F">
              <w:rPr>
                <w:rFonts w:ascii="Arial" w:eastAsia="Arial Unicode MS" w:hAnsi="Arial" w:cs="Arial"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  <w:r w:rsidR="00DC059F" w:rsidRPr="00DC059F">
              <w:rPr>
                <w:rFonts w:ascii="Arial" w:eastAsia="Arial Unicode MS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Melyngoch yn awgrymu eich bod yn teimlo nad oeddech wedi’ch gwir gynnwys. </w:t>
            </w:r>
          </w:p>
          <w:p w14:paraId="0B897790" w14:textId="4EB72635" w:rsidR="009D4AB7" w:rsidRPr="00B9255E" w:rsidRDefault="00DC059F" w:rsidP="003200A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lastRenderedPageBreak/>
              <w:t xml:space="preserve">Fodd bynnag, </w:t>
            </w:r>
            <w:r w:rsidR="001A36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efallai bod yna resymau wedi bod pam nad oedd hi’n bosibl cymryd eich barn i ystyriaeth.  Bydd hi’n bwysig archwilio rhagor ar yr atebion hyn â’ch gweithiwr cymdeithasol</w:t>
            </w:r>
            <w:r w:rsidR="009D4AB7" w:rsidRPr="00B9255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.</w:t>
            </w:r>
          </w:p>
          <w:p w14:paraId="33BC8590" w14:textId="77777777" w:rsidR="009D4AB7" w:rsidRPr="00B9255E" w:rsidRDefault="009D4AB7" w:rsidP="003200A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</w:p>
        </w:tc>
      </w:tr>
      <w:tr w:rsidR="009D4AB7" w:rsidRPr="00B9255E" w14:paraId="59597C43" w14:textId="77777777" w:rsidTr="003200A7">
        <w:tc>
          <w:tcPr>
            <w:tcW w:w="9016" w:type="dxa"/>
            <w:shd w:val="clear" w:color="auto" w:fill="00B050"/>
          </w:tcPr>
          <w:p w14:paraId="1849AD6F" w14:textId="33EE08BD" w:rsidR="009D4AB7" w:rsidRPr="00B9255E" w:rsidRDefault="009D4AB7" w:rsidP="003200A7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</w:pPr>
            <w:r w:rsidRPr="00B9255E">
              <w:rPr>
                <w:rFonts w:ascii="Segoe UI Symbol" w:eastAsia="Arial Unicode MS" w:hAnsi="Segoe UI Symbol" w:cs="Segoe UI Symbol"/>
                <w:color w:val="FFFFFF" w:themeColor="background1"/>
                <w:sz w:val="24"/>
                <w:szCs w:val="24"/>
                <w:lang w:val="cy-GB"/>
              </w:rPr>
              <w:lastRenderedPageBreak/>
              <w:t>✓</w:t>
            </w:r>
            <w:r w:rsidRPr="00B9255E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  <w:r w:rsidR="001A36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Mae’r blwch Gwyrdd yn golygu eich bod yn teimlo y clywyd eich llais</w:t>
            </w:r>
            <w:r w:rsidRPr="00B9255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.</w:t>
            </w:r>
          </w:p>
          <w:p w14:paraId="5D8F310C" w14:textId="77777777" w:rsidR="009D4AB7" w:rsidRPr="00B9255E" w:rsidRDefault="009D4AB7" w:rsidP="003200A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</w:p>
        </w:tc>
      </w:tr>
    </w:tbl>
    <w:p w14:paraId="59010D8D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871B3B1" w14:textId="33F06B7D" w:rsidR="009D4AB7" w:rsidRPr="00B9255E" w:rsidRDefault="0034200A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Rhowch dic wrth y blwch sy’n disgrifio orau sut rydych yn teimlo am eich adolygiad, ac ychwanegwch ychydig o linellau i ddweud pam rydych yn teimlo felly</w:t>
      </w:r>
      <w:r w:rsidR="009D4AB7" w:rsidRPr="00B9255E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D073C21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99AABFB" w14:textId="22044846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B9255E">
        <w:rPr>
          <w:rFonts w:ascii="Arial" w:hAnsi="Arial" w:cs="Arial"/>
          <w:b/>
          <w:bCs/>
          <w:sz w:val="24"/>
          <w:szCs w:val="24"/>
          <w:lang w:val="cy-GB"/>
        </w:rPr>
        <w:t>1. C</w:t>
      </w:r>
      <w:r w:rsidR="0034200A">
        <w:rPr>
          <w:rFonts w:ascii="Arial" w:hAnsi="Arial" w:cs="Arial"/>
          <w:b/>
          <w:bCs/>
          <w:sz w:val="24"/>
          <w:szCs w:val="24"/>
          <w:lang w:val="cy-GB"/>
        </w:rPr>
        <w:t xml:space="preserve">ynnal asesiad o fy anghenion </w:t>
      </w:r>
    </w:p>
    <w:p w14:paraId="3DC4AEE6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3147"/>
        <w:gridCol w:w="3210"/>
      </w:tblGrid>
      <w:tr w:rsidR="00BC7FA4" w:rsidRPr="00B9255E" w14:paraId="15D2D24F" w14:textId="77777777" w:rsidTr="003200A7">
        <w:tc>
          <w:tcPr>
            <w:tcW w:w="4649" w:type="dxa"/>
          </w:tcPr>
          <w:p w14:paraId="3D768AFE" w14:textId="03F680E4" w:rsidR="009D4AB7" w:rsidRPr="00B9255E" w:rsidRDefault="0034200A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Cynhaliwyd yr asesiad o fy anghenion gan weithwyr proffesiynol a ddefnyddiodd wybodaeth o ddogfennau presennol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 w:rsidR="00BC7FA4">
              <w:rPr>
                <w:rFonts w:ascii="Arial" w:hAnsi="Arial" w:cs="Arial"/>
                <w:sz w:val="24"/>
                <w:szCs w:val="24"/>
                <w:lang w:val="cy-GB"/>
              </w:rPr>
              <w:t>er enghraifft, yr adolygiad diwethaf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 xml:space="preserve">). </w:t>
            </w:r>
          </w:p>
        </w:tc>
        <w:tc>
          <w:tcPr>
            <w:tcW w:w="4649" w:type="dxa"/>
          </w:tcPr>
          <w:p w14:paraId="07BEF929" w14:textId="7681CDCC" w:rsidR="009D4AB7" w:rsidRPr="00B9255E" w:rsidRDefault="00BC7FA4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Roedd gen i rywfaint o fewnbwn i’r asesiad o fy anghenion, ac roedd gan rai pobl berthnasol fewnbwn, hefyd, ond bydd</w:t>
            </w:r>
            <w:r w:rsidR="00E47275">
              <w:rPr>
                <w:rFonts w:ascii="Arial" w:hAnsi="Arial" w:cs="Arial"/>
                <w:sz w:val="24"/>
                <w:szCs w:val="24"/>
                <w:lang w:val="cy-GB"/>
              </w:rPr>
              <w:t xml:space="preserve">wn wedi dymuno cael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mwy o ddweud.  </w:t>
            </w:r>
          </w:p>
        </w:tc>
        <w:tc>
          <w:tcPr>
            <w:tcW w:w="4650" w:type="dxa"/>
          </w:tcPr>
          <w:p w14:paraId="446946ED" w14:textId="70EDCECB" w:rsidR="009D4AB7" w:rsidRPr="00B9255E" w:rsidRDefault="00657659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Roeddwn wedi fy nghynnwys yn llwyr wrth baratoi’r asesiad o’m hanghenion, fel yr oedd pobl berthnasol eraill.  Roeddwn yn gallu dweud petawn yn anghytuno â rhywbeth.</w:t>
            </w:r>
          </w:p>
        </w:tc>
      </w:tr>
      <w:tr w:rsidR="00BC7FA4" w:rsidRPr="00B9255E" w14:paraId="765B393D" w14:textId="77777777" w:rsidTr="003200A7">
        <w:tc>
          <w:tcPr>
            <w:tcW w:w="4649" w:type="dxa"/>
            <w:shd w:val="clear" w:color="auto" w:fill="FF0000"/>
          </w:tcPr>
          <w:p w14:paraId="53DADCDE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E580505" w14:textId="21BCCDC4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shd w:val="clear" w:color="auto" w:fill="FFC000"/>
          </w:tcPr>
          <w:p w14:paraId="61C55885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50" w:type="dxa"/>
            <w:shd w:val="clear" w:color="auto" w:fill="00B050"/>
          </w:tcPr>
          <w:p w14:paraId="6AE1DFFF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4AFBFE4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5614282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F411CEF" w14:textId="2966403A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B9255E">
        <w:rPr>
          <w:rFonts w:ascii="Arial" w:hAnsi="Arial" w:cs="Arial"/>
          <w:b/>
          <w:bCs/>
          <w:sz w:val="24"/>
          <w:szCs w:val="24"/>
          <w:lang w:val="cy-GB"/>
        </w:rPr>
        <w:t>2. C</w:t>
      </w:r>
      <w:r w:rsidR="00CA7E6A">
        <w:rPr>
          <w:rFonts w:ascii="Arial" w:hAnsi="Arial" w:cs="Arial"/>
          <w:b/>
          <w:bCs/>
          <w:sz w:val="24"/>
          <w:szCs w:val="24"/>
          <w:lang w:val="cy-GB"/>
        </w:rPr>
        <w:t>wblhau’r cynllun llwybr</w:t>
      </w:r>
    </w:p>
    <w:p w14:paraId="0000075F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123"/>
        <w:gridCol w:w="3241"/>
      </w:tblGrid>
      <w:tr w:rsidR="00CD46DF" w:rsidRPr="00B9255E" w14:paraId="039103BF" w14:textId="77777777" w:rsidTr="003200A7">
        <w:tc>
          <w:tcPr>
            <w:tcW w:w="4649" w:type="dxa"/>
          </w:tcPr>
          <w:p w14:paraId="1C277572" w14:textId="3E797928" w:rsidR="009D4AB7" w:rsidRPr="00B9255E" w:rsidRDefault="005C4721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Ysgrifennwyd y cynllun gan weithiwr cymdeithasol a/neu gynghorydd personol 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>(PA).</w:t>
            </w:r>
          </w:p>
        </w:tc>
        <w:tc>
          <w:tcPr>
            <w:tcW w:w="4649" w:type="dxa"/>
          </w:tcPr>
          <w:p w14:paraId="30D15728" w14:textId="405D7A47" w:rsidR="009D4AB7" w:rsidRPr="00B9255E" w:rsidRDefault="00657659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Cyfrannais </w:t>
            </w:r>
            <w:r w:rsidR="00E47275">
              <w:rPr>
                <w:rFonts w:ascii="Arial" w:hAnsi="Arial" w:cs="Arial"/>
                <w:sz w:val="24"/>
                <w:szCs w:val="24"/>
                <w:lang w:val="cy-GB"/>
              </w:rPr>
              <w:t xml:space="preserve">ychydig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tuag at y cynllun ond naill ai bydd</w:t>
            </w:r>
            <w:r w:rsidR="00B86D1D">
              <w:rPr>
                <w:rFonts w:ascii="Arial" w:hAnsi="Arial" w:cs="Arial"/>
                <w:sz w:val="24"/>
                <w:szCs w:val="24"/>
                <w:lang w:val="cy-GB"/>
              </w:rPr>
              <w:t>wn wedi dymuno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mwy o gyfraniad neu </w:t>
            </w:r>
            <w:r w:rsidR="00B86D1D">
              <w:rPr>
                <w:rFonts w:ascii="Arial" w:hAnsi="Arial" w:cs="Arial"/>
                <w:sz w:val="24"/>
                <w:szCs w:val="24"/>
                <w:lang w:val="cy-GB"/>
              </w:rPr>
              <w:t xml:space="preserve">ni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wnes dderbyn digon o gymorth i ganiatáu imi gyfrannu fel y byddwn wedi hoffi.  </w:t>
            </w:r>
          </w:p>
        </w:tc>
        <w:tc>
          <w:tcPr>
            <w:tcW w:w="4650" w:type="dxa"/>
          </w:tcPr>
          <w:p w14:paraId="6A095865" w14:textId="13DCDE52" w:rsidR="009D4AB7" w:rsidRPr="00B9255E" w:rsidRDefault="00657659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Gweithiais </w:t>
            </w:r>
            <w:r w:rsidR="00B86D1D">
              <w:rPr>
                <w:rFonts w:ascii="Arial" w:hAnsi="Arial" w:cs="Arial"/>
                <w:sz w:val="24"/>
                <w:szCs w:val="24"/>
                <w:lang w:val="cy-GB"/>
              </w:rPr>
              <w:t>â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’r gweithiwr cymdeithasol a/neu’r cynghorydd personol i baratoi’r cynllun.  Derbyniais y cymorth roedd arnaf ei angen i ganiatáu imi wneud hyn.  </w:t>
            </w:r>
          </w:p>
        </w:tc>
      </w:tr>
      <w:tr w:rsidR="00CD46DF" w:rsidRPr="00B9255E" w14:paraId="43A944EB" w14:textId="77777777" w:rsidTr="003200A7">
        <w:tc>
          <w:tcPr>
            <w:tcW w:w="4649" w:type="dxa"/>
            <w:shd w:val="clear" w:color="auto" w:fill="FF0000"/>
          </w:tcPr>
          <w:p w14:paraId="6D495CD3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7AEB76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shd w:val="clear" w:color="auto" w:fill="FFC000"/>
          </w:tcPr>
          <w:p w14:paraId="30A7DB6B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50" w:type="dxa"/>
            <w:shd w:val="clear" w:color="auto" w:fill="00B050"/>
          </w:tcPr>
          <w:p w14:paraId="329971A3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FC5C8E2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1B853F3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77986EA" w14:textId="3A3A95C2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B9255E">
        <w:rPr>
          <w:rFonts w:ascii="Arial" w:hAnsi="Arial" w:cs="Arial"/>
          <w:b/>
          <w:bCs/>
          <w:sz w:val="24"/>
          <w:szCs w:val="24"/>
          <w:lang w:val="cy-GB"/>
        </w:rPr>
        <w:t xml:space="preserve">3. </w:t>
      </w:r>
      <w:r w:rsidR="0002468B">
        <w:rPr>
          <w:rFonts w:ascii="Arial" w:hAnsi="Arial" w:cs="Arial"/>
          <w:b/>
          <w:bCs/>
          <w:sz w:val="24"/>
          <w:szCs w:val="24"/>
          <w:lang w:val="cy-GB"/>
        </w:rPr>
        <w:t>Rhannir y cynllun llwybr â phawb sydd angen ei weld</w:t>
      </w:r>
      <w:r w:rsidRPr="00B9255E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1C399FBE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3259"/>
        <w:gridCol w:w="3272"/>
      </w:tblGrid>
      <w:tr w:rsidR="004D5A1F" w:rsidRPr="00B9255E" w14:paraId="4C2BDD4B" w14:textId="77777777" w:rsidTr="003200A7">
        <w:tc>
          <w:tcPr>
            <w:tcW w:w="4649" w:type="dxa"/>
            <w:shd w:val="clear" w:color="auto" w:fill="FFFFFF" w:themeFill="background1"/>
          </w:tcPr>
          <w:p w14:paraId="69B2029B" w14:textId="149CF799" w:rsidR="009D4AB7" w:rsidRPr="00B9255E" w:rsidRDefault="007D0CE8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Rhannwyd y cynllun â phawb sydd angen ei weld 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nd ni dderbyniais unrhyw adborth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6D1AD231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shd w:val="clear" w:color="auto" w:fill="FFFFFF" w:themeFill="background1"/>
          </w:tcPr>
          <w:p w14:paraId="38FE927E" w14:textId="71E29B3D" w:rsidR="009D4AB7" w:rsidRPr="00B9255E" w:rsidRDefault="007D0CE8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Rhannwyd y cynllun, a chlywais gan rai pobl a enwyd eu bod wedi cael gweithredoedd i’w gwneud roeddynt yn eu deall ac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roeddynt yn cytuno </w:t>
            </w:r>
            <w:r w:rsidR="004D5A1F">
              <w:rPr>
                <w:rFonts w:ascii="Arial" w:hAnsi="Arial" w:cs="Arial"/>
                <w:sz w:val="24"/>
                <w:szCs w:val="24"/>
                <w:lang w:val="cy-GB"/>
              </w:rPr>
              <w:t>â</w:t>
            </w:r>
            <w:r w:rsidR="00B86D1D">
              <w:rPr>
                <w:rFonts w:ascii="Arial" w:hAnsi="Arial" w:cs="Arial"/>
                <w:sz w:val="24"/>
                <w:szCs w:val="24"/>
                <w:lang w:val="cy-GB"/>
              </w:rPr>
              <w:t>’r hyn</w:t>
            </w:r>
            <w:r w:rsidR="004D5A1F">
              <w:rPr>
                <w:rFonts w:ascii="Arial" w:hAnsi="Arial" w:cs="Arial"/>
                <w:sz w:val="24"/>
                <w:szCs w:val="24"/>
                <w:lang w:val="cy-GB"/>
              </w:rPr>
              <w:t xml:space="preserve"> roedd yn rhaid iddynt ei wneud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4650" w:type="dxa"/>
            <w:shd w:val="clear" w:color="auto" w:fill="FFFFFF" w:themeFill="background1"/>
          </w:tcPr>
          <w:p w14:paraId="1946CCCF" w14:textId="0527D999" w:rsidR="009D4AB7" w:rsidRPr="00B9255E" w:rsidRDefault="004D5A1F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Cylchlythyrwyd y cynllun, a gwnaeth pawb a enwyd oedd â gweithredoedd i’w gwneud gadarnhau imi eu bod yn deall ac yn cytuno â</w:t>
            </w:r>
            <w:r w:rsidR="00B86D1D">
              <w:rPr>
                <w:rFonts w:ascii="Arial" w:hAnsi="Arial" w:cs="Arial"/>
                <w:sz w:val="24"/>
                <w:szCs w:val="24"/>
                <w:lang w:val="cy-GB"/>
              </w:rPr>
              <w:t xml:space="preserve">’r </w:t>
            </w:r>
            <w:r w:rsidR="00B86D1D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hyn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roedd yn rhaid iddynt ei wneud.  </w:t>
            </w:r>
          </w:p>
        </w:tc>
      </w:tr>
      <w:tr w:rsidR="004D5A1F" w:rsidRPr="00B9255E" w14:paraId="12A4F38F" w14:textId="77777777" w:rsidTr="003200A7">
        <w:tc>
          <w:tcPr>
            <w:tcW w:w="4649" w:type="dxa"/>
            <w:shd w:val="clear" w:color="auto" w:fill="FF0000"/>
          </w:tcPr>
          <w:p w14:paraId="49D553A6" w14:textId="77777777" w:rsidR="009D4AB7" w:rsidRPr="00B9255E" w:rsidRDefault="009D4AB7" w:rsidP="003200A7">
            <w:pPr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</w:p>
          <w:p w14:paraId="17F6D323" w14:textId="77777777" w:rsidR="009D4AB7" w:rsidRPr="00B9255E" w:rsidRDefault="009D4AB7" w:rsidP="003200A7">
            <w:pPr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shd w:val="clear" w:color="auto" w:fill="FFC000"/>
          </w:tcPr>
          <w:p w14:paraId="730E924B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50" w:type="dxa"/>
            <w:shd w:val="clear" w:color="auto" w:fill="00B050"/>
          </w:tcPr>
          <w:p w14:paraId="110F4A60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D206EA4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0418489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8F96E8F" w14:textId="0172B5CA" w:rsidR="009D4AB7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B9255E">
        <w:rPr>
          <w:rFonts w:ascii="Arial" w:hAnsi="Arial" w:cs="Arial"/>
          <w:b/>
          <w:bCs/>
          <w:sz w:val="24"/>
          <w:szCs w:val="24"/>
          <w:lang w:val="cy-GB"/>
        </w:rPr>
        <w:t xml:space="preserve">4. </w:t>
      </w:r>
      <w:r w:rsidR="00F20A45">
        <w:rPr>
          <w:rFonts w:ascii="Arial" w:hAnsi="Arial" w:cs="Arial"/>
          <w:b/>
          <w:bCs/>
          <w:sz w:val="24"/>
          <w:szCs w:val="24"/>
          <w:lang w:val="cy-GB"/>
        </w:rPr>
        <w:t>Pennir dyddiad ar gyfer cyfarfod (adolygu’r) cynllun llwybr a threfn</w:t>
      </w:r>
      <w:r w:rsidR="00FB4250">
        <w:rPr>
          <w:rFonts w:ascii="Arial" w:hAnsi="Arial" w:cs="Arial"/>
          <w:b/>
          <w:bCs/>
          <w:sz w:val="24"/>
          <w:szCs w:val="24"/>
          <w:lang w:val="cy-GB"/>
        </w:rPr>
        <w:t>ir</w:t>
      </w:r>
      <w:r w:rsidR="00F20A45">
        <w:rPr>
          <w:rFonts w:ascii="Arial" w:hAnsi="Arial" w:cs="Arial"/>
          <w:b/>
          <w:bCs/>
          <w:sz w:val="24"/>
          <w:szCs w:val="24"/>
          <w:lang w:val="cy-GB"/>
        </w:rPr>
        <w:t xml:space="preserve"> y cyfarfod</w:t>
      </w:r>
    </w:p>
    <w:p w14:paraId="18FA4EE2" w14:textId="77777777" w:rsidR="00F20A45" w:rsidRPr="00B9255E" w:rsidRDefault="00F20A45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8"/>
        <w:gridCol w:w="3111"/>
        <w:gridCol w:w="3233"/>
      </w:tblGrid>
      <w:tr w:rsidR="00E927F3" w:rsidRPr="00B9255E" w14:paraId="7F6771F6" w14:textId="77777777" w:rsidTr="003200A7">
        <w:tc>
          <w:tcPr>
            <w:tcW w:w="4649" w:type="dxa"/>
          </w:tcPr>
          <w:p w14:paraId="54133E50" w14:textId="398102B5" w:rsidR="009D4AB7" w:rsidRPr="00B9255E" w:rsidRDefault="00F20A45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Anfonwyd gwahoddiadau safonol i</w:t>
            </w:r>
            <w:r w:rsidR="00E927F3">
              <w:rPr>
                <w:rFonts w:ascii="Arial" w:hAnsi="Arial" w:cs="Arial"/>
                <w:sz w:val="24"/>
                <w:szCs w:val="24"/>
                <w:lang w:val="cy-GB"/>
              </w:rPr>
              <w:t>’r rheiny a wahoddwyd a dywedwyd wrthyf pa bryd ac y</w:t>
            </w:r>
            <w:r w:rsidR="00FB4250">
              <w:rPr>
                <w:rFonts w:ascii="Arial" w:hAnsi="Arial" w:cs="Arial"/>
                <w:sz w:val="24"/>
                <w:szCs w:val="24"/>
                <w:lang w:val="cy-GB"/>
              </w:rPr>
              <w:t>n lle</w:t>
            </w:r>
            <w:r w:rsidR="00E927F3">
              <w:rPr>
                <w:rFonts w:ascii="Arial" w:hAnsi="Arial" w:cs="Arial"/>
                <w:sz w:val="24"/>
                <w:szCs w:val="24"/>
                <w:lang w:val="cy-GB"/>
              </w:rPr>
              <w:t xml:space="preserve"> y byddai’r cyfarfod yn digwydd. 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49" w:type="dxa"/>
          </w:tcPr>
          <w:p w14:paraId="014A5F27" w14:textId="21D4D6FC" w:rsidR="009D4AB7" w:rsidRPr="00B9255E" w:rsidRDefault="00E927F3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Gofynnwyd imi naill ai am ba bryd ac y</w:t>
            </w:r>
            <w:r w:rsidR="00FB4250">
              <w:rPr>
                <w:rFonts w:ascii="Arial" w:hAnsi="Arial" w:cs="Arial"/>
                <w:sz w:val="24"/>
                <w:szCs w:val="24"/>
                <w:lang w:val="cy-GB"/>
              </w:rPr>
              <w:t>n lle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y dylid cynnal y cyfarfod neu pwy a ddylai fynychu, ond nid y ddau.  Neu gofynnwyd imi am y ddau ond na wrandawyd yn llawn arnaf. </w:t>
            </w:r>
          </w:p>
        </w:tc>
        <w:tc>
          <w:tcPr>
            <w:tcW w:w="4650" w:type="dxa"/>
          </w:tcPr>
          <w:p w14:paraId="1D3117B6" w14:textId="4E22887F" w:rsidR="009D4AB7" w:rsidRPr="00B9255E" w:rsidRDefault="000C0DD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Gofynnwyd imi pa bryd ac y</w:t>
            </w:r>
            <w:r w:rsidR="00FB4250">
              <w:rPr>
                <w:rFonts w:ascii="Arial" w:hAnsi="Arial" w:cs="Arial"/>
                <w:sz w:val="24"/>
                <w:szCs w:val="24"/>
                <w:lang w:val="cy-GB"/>
              </w:rPr>
              <w:t>n lle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y dylid cynnal y cyfarfod</w:t>
            </w:r>
            <w:r w:rsidR="00FB4250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 phwy a ddylai fynychu, a gweithredwyd ar fy safbwyntiau.  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E927F3" w:rsidRPr="00B9255E" w14:paraId="6122A44A" w14:textId="77777777" w:rsidTr="003200A7">
        <w:tc>
          <w:tcPr>
            <w:tcW w:w="4649" w:type="dxa"/>
            <w:shd w:val="clear" w:color="auto" w:fill="FF0000"/>
          </w:tcPr>
          <w:p w14:paraId="3E8BF5B2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A5D918C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shd w:val="clear" w:color="auto" w:fill="FFC000"/>
          </w:tcPr>
          <w:p w14:paraId="12A56035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50" w:type="dxa"/>
            <w:shd w:val="clear" w:color="auto" w:fill="00B050"/>
          </w:tcPr>
          <w:p w14:paraId="6D689B81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6E30B97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905919D" w14:textId="5E852C28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B9255E">
        <w:rPr>
          <w:rFonts w:ascii="Arial" w:hAnsi="Arial" w:cs="Arial"/>
          <w:b/>
          <w:bCs/>
          <w:sz w:val="24"/>
          <w:szCs w:val="24"/>
          <w:lang w:val="cy-GB"/>
        </w:rPr>
        <w:t xml:space="preserve">5. </w:t>
      </w:r>
      <w:r w:rsidR="000C0DD7">
        <w:rPr>
          <w:rFonts w:ascii="Arial" w:hAnsi="Arial" w:cs="Arial"/>
          <w:b/>
          <w:bCs/>
          <w:sz w:val="24"/>
          <w:szCs w:val="24"/>
          <w:lang w:val="cy-GB"/>
        </w:rPr>
        <w:t xml:space="preserve">Anfonir ffurflenni adborth at bobl sy’n mynychu cyfarfod (adolygu’r) cynllun llwybr </w:t>
      </w:r>
    </w:p>
    <w:p w14:paraId="35AFE8A3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252"/>
        <w:gridCol w:w="3252"/>
      </w:tblGrid>
      <w:tr w:rsidR="0063543B" w:rsidRPr="00B9255E" w14:paraId="1862A42F" w14:textId="77777777" w:rsidTr="003200A7">
        <w:tc>
          <w:tcPr>
            <w:tcW w:w="4649" w:type="dxa"/>
          </w:tcPr>
          <w:p w14:paraId="387C7C53" w14:textId="525E5139" w:rsidR="009D4AB7" w:rsidRPr="00B9255E" w:rsidRDefault="00EF1046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Anfon</w:t>
            </w:r>
            <w:r w:rsidR="00375C7D">
              <w:rPr>
                <w:rFonts w:ascii="Arial" w:hAnsi="Arial" w:cs="Arial"/>
                <w:sz w:val="24"/>
                <w:szCs w:val="24"/>
                <w:lang w:val="cy-GB"/>
              </w:rPr>
              <w:t>wyd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ffurflenni adborth </w:t>
            </w:r>
            <w:r w:rsidR="00375C7D">
              <w:rPr>
                <w:rFonts w:ascii="Arial" w:hAnsi="Arial" w:cs="Arial"/>
                <w:sz w:val="24"/>
                <w:szCs w:val="24"/>
                <w:lang w:val="cy-GB"/>
              </w:rPr>
              <w:t>at bawb oedd yn cymryd rhan yn y cyfarfod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4649" w:type="dxa"/>
          </w:tcPr>
          <w:p w14:paraId="1ABA3E18" w14:textId="3061FE21" w:rsidR="009D4AB7" w:rsidRPr="00B9255E" w:rsidRDefault="00657659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Gofynnwyd imi naill ai am bwy a ddylai ddarparu adborth neu am y ffordd orau imi glywed yr adborth ond nid y ddau, ac/neu ni theimlwn y gwrandawyd ar fy safbwyntiau.  </w:t>
            </w:r>
          </w:p>
        </w:tc>
        <w:tc>
          <w:tcPr>
            <w:tcW w:w="4650" w:type="dxa"/>
          </w:tcPr>
          <w:p w14:paraId="75ECCC32" w14:textId="615D7368" w:rsidR="009D4AB7" w:rsidRPr="00B9255E" w:rsidRDefault="00375C7D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Gofynnwyd imi </w:t>
            </w:r>
            <w:r w:rsidR="0063543B">
              <w:rPr>
                <w:rFonts w:ascii="Arial" w:hAnsi="Arial" w:cs="Arial"/>
                <w:sz w:val="24"/>
                <w:szCs w:val="24"/>
                <w:lang w:val="cy-GB"/>
              </w:rPr>
              <w:t>am bwy a ddylai ddarparu adborth ac am y ffordd orau imi glywed yr adborth, a theimlwn y gwrandawyd ar fy safbwyntiau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63543B" w:rsidRPr="00B9255E" w14:paraId="3D7BD183" w14:textId="77777777" w:rsidTr="003200A7">
        <w:tc>
          <w:tcPr>
            <w:tcW w:w="4649" w:type="dxa"/>
            <w:shd w:val="clear" w:color="auto" w:fill="FF0000"/>
          </w:tcPr>
          <w:p w14:paraId="1B416908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7671619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shd w:val="clear" w:color="auto" w:fill="FFC000"/>
          </w:tcPr>
          <w:p w14:paraId="08C78DC9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50" w:type="dxa"/>
            <w:shd w:val="clear" w:color="auto" w:fill="00B050"/>
          </w:tcPr>
          <w:p w14:paraId="6A96FD2F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2215579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3D8D65A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0A41AE8" w14:textId="3866E402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B9255E">
        <w:rPr>
          <w:rFonts w:ascii="Arial" w:hAnsi="Arial" w:cs="Arial"/>
          <w:b/>
          <w:bCs/>
          <w:sz w:val="24"/>
          <w:szCs w:val="24"/>
          <w:lang w:val="cy-GB"/>
        </w:rPr>
        <w:t xml:space="preserve">6. </w:t>
      </w:r>
      <w:r w:rsidR="00FB4250">
        <w:rPr>
          <w:rFonts w:ascii="Arial" w:hAnsi="Arial" w:cs="Arial"/>
          <w:b/>
          <w:bCs/>
          <w:sz w:val="24"/>
          <w:szCs w:val="24"/>
          <w:lang w:val="cy-GB"/>
        </w:rPr>
        <w:t xml:space="preserve">Caiff </w:t>
      </w:r>
      <w:r w:rsidR="0063543B">
        <w:rPr>
          <w:rFonts w:ascii="Arial" w:hAnsi="Arial" w:cs="Arial"/>
          <w:b/>
          <w:bCs/>
          <w:sz w:val="24"/>
          <w:szCs w:val="24"/>
          <w:lang w:val="cy-GB"/>
        </w:rPr>
        <w:t>adroddiad adolygiad y cynllun llwybr sydd i’w gyflwyno gerbron y cyfarfod ei gynhyrchu</w:t>
      </w:r>
    </w:p>
    <w:p w14:paraId="02A8F274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231"/>
        <w:gridCol w:w="3199"/>
      </w:tblGrid>
      <w:tr w:rsidR="00F235ED" w:rsidRPr="00B9255E" w14:paraId="0FDC432F" w14:textId="77777777" w:rsidTr="003200A7">
        <w:tc>
          <w:tcPr>
            <w:tcW w:w="4649" w:type="dxa"/>
          </w:tcPr>
          <w:p w14:paraId="2669FA26" w14:textId="794A4F0D" w:rsidR="009D4AB7" w:rsidRPr="00B9255E" w:rsidRDefault="0063543B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Ysgrifennodd y gweithiwr cymdeithasol neu’r cynghorydd personol </w:t>
            </w:r>
            <w:r w:rsidR="00F235ED">
              <w:rPr>
                <w:rFonts w:ascii="Arial" w:hAnsi="Arial" w:cs="Arial"/>
                <w:sz w:val="24"/>
                <w:szCs w:val="24"/>
                <w:lang w:val="cy-GB"/>
              </w:rPr>
              <w:t>yr adroddiad yn seiliedig ar fy hen gynllun llwybr a’r adborth y gwnaethant ei dderbyn.</w:t>
            </w:r>
          </w:p>
        </w:tc>
        <w:tc>
          <w:tcPr>
            <w:tcW w:w="4649" w:type="dxa"/>
          </w:tcPr>
          <w:p w14:paraId="4AAE4B83" w14:textId="74B4E7EB" w:rsidR="009D4AB7" w:rsidRPr="00B9255E" w:rsidRDefault="00F235ED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Roeddwn yn gysylltiedig ychydig â phenderfynu cynnwys yr adroddiad ond nid digon, neu, mae yna rai darnau o’r adroddiad nad wyf yn sicr eu bod yn realistig neu’n gyraeddadwy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4650" w:type="dxa"/>
          </w:tcPr>
          <w:p w14:paraId="1B93CAEA" w14:textId="7FABF776" w:rsidR="009D4AB7" w:rsidRPr="00B9255E" w:rsidRDefault="00CA33E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Roeddwn yn llwyr gysylltiedig â phenderfynu </w:t>
            </w:r>
            <w:r w:rsidR="00DC5868">
              <w:rPr>
                <w:rFonts w:ascii="Arial" w:hAnsi="Arial" w:cs="Arial"/>
                <w:sz w:val="24"/>
                <w:szCs w:val="24"/>
                <w:lang w:val="cy-GB"/>
              </w:rPr>
              <w:t>ar gynnwys yr adroddiad, a theimlaf fod y cynllun newydd yn r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>ealisti</w:t>
            </w:r>
            <w:r w:rsidR="00DC5868">
              <w:rPr>
                <w:rFonts w:ascii="Arial" w:hAnsi="Arial" w:cs="Arial"/>
                <w:sz w:val="24"/>
                <w:szCs w:val="24"/>
                <w:lang w:val="cy-GB"/>
              </w:rPr>
              <w:t xml:space="preserve">g ac yn gyraeddadwy a’i fod yn cynrychioli fy nymuniadau.  </w:t>
            </w:r>
          </w:p>
        </w:tc>
      </w:tr>
      <w:tr w:rsidR="00F235ED" w:rsidRPr="00B9255E" w14:paraId="2DB79ED7" w14:textId="77777777" w:rsidTr="003200A7">
        <w:tc>
          <w:tcPr>
            <w:tcW w:w="4649" w:type="dxa"/>
            <w:shd w:val="clear" w:color="auto" w:fill="FF0000"/>
          </w:tcPr>
          <w:p w14:paraId="100A2331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FF4BC5B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shd w:val="clear" w:color="auto" w:fill="FFC000"/>
          </w:tcPr>
          <w:p w14:paraId="1AEAD9AF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50" w:type="dxa"/>
            <w:shd w:val="clear" w:color="auto" w:fill="00B050"/>
          </w:tcPr>
          <w:p w14:paraId="3EADD455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8556F66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09F9F55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6B03C5A" w14:textId="77B69D97" w:rsidR="009D4AB7" w:rsidRPr="00B9255E" w:rsidRDefault="00657659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7. Mae’r swyddog adolygu annibynnol (IRO) yn darllen yr adroddiad</w:t>
      </w:r>
    </w:p>
    <w:p w14:paraId="3207EC37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169"/>
        <w:gridCol w:w="3285"/>
      </w:tblGrid>
      <w:tr w:rsidR="00195FC3" w:rsidRPr="00B9255E" w14:paraId="213F3816" w14:textId="77777777" w:rsidTr="003200A7">
        <w:tc>
          <w:tcPr>
            <w:tcW w:w="4649" w:type="dxa"/>
          </w:tcPr>
          <w:p w14:paraId="74FDBCB4" w14:textId="7A581BFE" w:rsidR="009D4AB7" w:rsidRPr="00B9255E" w:rsidRDefault="00DC5868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Ni chysylltodd y</w:t>
            </w:r>
            <w:r w:rsidR="00FB4250">
              <w:rPr>
                <w:rFonts w:ascii="Arial" w:hAnsi="Arial" w:cs="Arial"/>
                <w:sz w:val="24"/>
                <w:szCs w:val="24"/>
                <w:lang w:val="cy-GB"/>
              </w:rPr>
              <w:t xml:space="preserve"> swyddog adolygu annibynnol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â mi o gwbl tan ychydig cyn y cyfarfod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4649" w:type="dxa"/>
          </w:tcPr>
          <w:p w14:paraId="453D28DC" w14:textId="19CF4738" w:rsidR="009D4AB7" w:rsidRPr="00B9255E" w:rsidRDefault="00DC5868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Cysylltodd </w:t>
            </w:r>
            <w:r w:rsidR="00FB4250">
              <w:rPr>
                <w:rFonts w:ascii="Arial" w:hAnsi="Arial" w:cs="Arial"/>
                <w:sz w:val="24"/>
                <w:szCs w:val="24"/>
                <w:lang w:val="cy-GB"/>
              </w:rPr>
              <w:t xml:space="preserve">y swyddog adolygu annibynnol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â mi </w:t>
            </w:r>
            <w:r w:rsidR="005B7CD0">
              <w:rPr>
                <w:rFonts w:ascii="Arial" w:hAnsi="Arial" w:cs="Arial"/>
                <w:sz w:val="24"/>
                <w:szCs w:val="24"/>
                <w:lang w:val="cy-GB"/>
              </w:rPr>
              <w:t xml:space="preserve">cyn y cyfarfod ond ni theimlwn ein bod yn gallu siarad am bopeth roedd arnaf eisiau, ac roedd gen i rai cwestiynau heb eu gofyn.  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B425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50" w:type="dxa"/>
          </w:tcPr>
          <w:p w14:paraId="56554B86" w14:textId="326A4638" w:rsidR="009D4AB7" w:rsidRPr="00B9255E" w:rsidRDefault="005B7CD0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Cysylltodd </w:t>
            </w:r>
            <w:r w:rsidR="007849CC">
              <w:rPr>
                <w:rFonts w:ascii="Arial" w:hAnsi="Arial" w:cs="Arial"/>
                <w:sz w:val="24"/>
                <w:szCs w:val="24"/>
                <w:lang w:val="cy-GB"/>
              </w:rPr>
              <w:t xml:space="preserve">y swyddog adolygu annibynnol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â mi  ymhell cyn y cyfarfod.  Gwnaeth ddweud wrthyf pa weithredoedd a restrwyd yn yr adroddiad oedd eisoes wedi’u gweithredu, a gwnaethom siarad </w:t>
            </w:r>
            <w:r w:rsidR="00195FC3">
              <w:rPr>
                <w:rFonts w:ascii="Arial" w:hAnsi="Arial" w:cs="Arial"/>
                <w:sz w:val="24"/>
                <w:szCs w:val="24"/>
                <w:lang w:val="cy-GB"/>
              </w:rPr>
              <w:t xml:space="preserve">am </w:t>
            </w:r>
            <w:r w:rsidR="007849CC">
              <w:rPr>
                <w:rFonts w:ascii="Arial" w:hAnsi="Arial" w:cs="Arial"/>
                <w:sz w:val="24"/>
                <w:szCs w:val="24"/>
                <w:lang w:val="cy-GB"/>
              </w:rPr>
              <w:t xml:space="preserve">ba </w:t>
            </w:r>
            <w:r w:rsidR="00195FC3">
              <w:rPr>
                <w:rFonts w:ascii="Arial" w:hAnsi="Arial" w:cs="Arial"/>
                <w:sz w:val="24"/>
                <w:szCs w:val="24"/>
                <w:lang w:val="cy-GB"/>
              </w:rPr>
              <w:t xml:space="preserve">drefn roeddwn yn dymuno i bethau gael eu trafod </w:t>
            </w:r>
            <w:r w:rsidR="00195FC3" w:rsidRPr="00EE7266">
              <w:rPr>
                <w:rFonts w:ascii="Arial" w:hAnsi="Arial" w:cs="Arial"/>
                <w:sz w:val="24"/>
                <w:szCs w:val="24"/>
                <w:lang w:val="cy-GB"/>
              </w:rPr>
              <w:t>yn</w:t>
            </w:r>
            <w:r w:rsidR="00195FC3">
              <w:rPr>
                <w:rFonts w:ascii="Arial" w:hAnsi="Arial" w:cs="Arial"/>
                <w:sz w:val="24"/>
                <w:szCs w:val="24"/>
                <w:lang w:val="cy-GB"/>
              </w:rPr>
              <w:t xml:space="preserve"> y cyfarfod.  Gofynnodd a oedd gen i unrhyw ddeisyfiadau arbennig.  Teimlwn ei fod wedi gwrando arnaf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7849C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195FC3" w:rsidRPr="00B9255E" w14:paraId="1FFF9EF2" w14:textId="77777777" w:rsidTr="003200A7">
        <w:tc>
          <w:tcPr>
            <w:tcW w:w="4649" w:type="dxa"/>
            <w:shd w:val="clear" w:color="auto" w:fill="FF0000"/>
          </w:tcPr>
          <w:p w14:paraId="115766C2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10DCDE2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shd w:val="clear" w:color="auto" w:fill="FFC000"/>
          </w:tcPr>
          <w:p w14:paraId="69A033C9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50" w:type="dxa"/>
            <w:shd w:val="clear" w:color="auto" w:fill="00B050"/>
          </w:tcPr>
          <w:p w14:paraId="41EF9A4F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C816004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A4D3278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E962E8F" w14:textId="02698B4D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B9255E">
        <w:rPr>
          <w:rFonts w:ascii="Arial" w:hAnsi="Arial" w:cs="Arial"/>
          <w:b/>
          <w:bCs/>
          <w:sz w:val="24"/>
          <w:szCs w:val="24"/>
          <w:lang w:val="cy-GB"/>
        </w:rPr>
        <w:t xml:space="preserve">8. </w:t>
      </w:r>
      <w:r w:rsidR="00195FC3">
        <w:rPr>
          <w:rFonts w:ascii="Arial" w:hAnsi="Arial" w:cs="Arial"/>
          <w:b/>
          <w:bCs/>
          <w:sz w:val="24"/>
          <w:szCs w:val="24"/>
          <w:lang w:val="cy-GB"/>
        </w:rPr>
        <w:t>Mae cyfarfod (adolyg</w:t>
      </w:r>
      <w:r w:rsidR="00657659">
        <w:rPr>
          <w:rFonts w:ascii="Arial" w:hAnsi="Arial" w:cs="Arial"/>
          <w:b/>
          <w:bCs/>
          <w:sz w:val="24"/>
          <w:szCs w:val="24"/>
          <w:lang w:val="cy-GB"/>
        </w:rPr>
        <w:t>u’r</w:t>
      </w:r>
      <w:r w:rsidR="00195FC3">
        <w:rPr>
          <w:rFonts w:ascii="Arial" w:hAnsi="Arial" w:cs="Arial"/>
          <w:b/>
          <w:bCs/>
          <w:sz w:val="24"/>
          <w:szCs w:val="24"/>
          <w:lang w:val="cy-GB"/>
        </w:rPr>
        <w:t>) cynllun llwybr yn digwydd</w:t>
      </w:r>
    </w:p>
    <w:p w14:paraId="628525A6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35"/>
        <w:gridCol w:w="3152"/>
      </w:tblGrid>
      <w:tr w:rsidR="009D4AB7" w:rsidRPr="00B9255E" w14:paraId="3A7B860D" w14:textId="77777777" w:rsidTr="003200A7">
        <w:tc>
          <w:tcPr>
            <w:tcW w:w="4649" w:type="dxa"/>
          </w:tcPr>
          <w:p w14:paraId="29023B54" w14:textId="5CE1ECDB" w:rsidR="009D4AB7" w:rsidRPr="00B9255E" w:rsidRDefault="00E91A96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Penderfynwyd ar y drefn y trafodwyd pethau o flaen llaw a dilynodd drefn arferol.  Nid oedd gen i fewnbwn o gwbl.</w:t>
            </w:r>
          </w:p>
          <w:p w14:paraId="55AAE02E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</w:tcPr>
          <w:p w14:paraId="17671650" w14:textId="5F7349D6" w:rsidR="009D4AB7" w:rsidRPr="00B9255E" w:rsidRDefault="00E91A96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Penderfynwyd ar y drefn y trafodwyd pethau o flaen llaw ond roeddwn yn gallu gwneud ychydig o newidiadau.  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8CFA71E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50" w:type="dxa"/>
          </w:tcPr>
          <w:p w14:paraId="014B229D" w14:textId="7969648E" w:rsidR="009D4AB7" w:rsidRPr="00B9255E" w:rsidRDefault="00E91A96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Roeddwn yn gallu </w:t>
            </w:r>
            <w:r w:rsidR="003C0543">
              <w:rPr>
                <w:rFonts w:ascii="Arial" w:hAnsi="Arial" w:cs="Arial"/>
                <w:sz w:val="24"/>
                <w:szCs w:val="24"/>
                <w:lang w:val="cy-GB"/>
              </w:rPr>
              <w:t xml:space="preserve">awgrymu ym mha drefn roedd arnaf eisiau trafod pethau, a gwrandawyd arnaf.  </w:t>
            </w:r>
          </w:p>
        </w:tc>
      </w:tr>
      <w:tr w:rsidR="009D4AB7" w:rsidRPr="00B9255E" w14:paraId="5A62245C" w14:textId="77777777" w:rsidTr="003200A7">
        <w:tc>
          <w:tcPr>
            <w:tcW w:w="4649" w:type="dxa"/>
            <w:shd w:val="clear" w:color="auto" w:fill="FF0000"/>
          </w:tcPr>
          <w:p w14:paraId="2FD27039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728154C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shd w:val="clear" w:color="auto" w:fill="FFC000"/>
          </w:tcPr>
          <w:p w14:paraId="17C5CF3E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50" w:type="dxa"/>
            <w:shd w:val="clear" w:color="auto" w:fill="00B050"/>
          </w:tcPr>
          <w:p w14:paraId="1AAC2DB4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219D2B0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3B467AE" w14:textId="6912622E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B9255E">
        <w:rPr>
          <w:rFonts w:ascii="Arial" w:hAnsi="Arial" w:cs="Arial"/>
          <w:b/>
          <w:bCs/>
          <w:sz w:val="24"/>
          <w:szCs w:val="24"/>
          <w:lang w:val="cy-GB"/>
        </w:rPr>
        <w:t xml:space="preserve">9. </w:t>
      </w:r>
      <w:r w:rsidR="008B2502">
        <w:rPr>
          <w:rFonts w:ascii="Arial" w:hAnsi="Arial" w:cs="Arial"/>
          <w:b/>
          <w:bCs/>
          <w:sz w:val="24"/>
          <w:szCs w:val="24"/>
          <w:lang w:val="cy-GB"/>
        </w:rPr>
        <w:t>Anfonir y cynllun llwybr newydd a chofnodion cyfarfod (adolygu</w:t>
      </w:r>
      <w:r w:rsidR="00657659">
        <w:rPr>
          <w:rFonts w:ascii="Arial" w:hAnsi="Arial" w:cs="Arial"/>
          <w:b/>
          <w:bCs/>
          <w:sz w:val="24"/>
          <w:szCs w:val="24"/>
          <w:lang w:val="cy-GB"/>
        </w:rPr>
        <w:t>’r</w:t>
      </w:r>
      <w:r w:rsidR="008B2502">
        <w:rPr>
          <w:rFonts w:ascii="Arial" w:hAnsi="Arial" w:cs="Arial"/>
          <w:b/>
          <w:bCs/>
          <w:sz w:val="24"/>
          <w:szCs w:val="24"/>
          <w:lang w:val="cy-GB"/>
        </w:rPr>
        <w:t xml:space="preserve">) cynllun llwybr at bawb sydd angen eu gweld.  </w:t>
      </w:r>
    </w:p>
    <w:p w14:paraId="2AFA4B77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65"/>
        <w:gridCol w:w="3341"/>
      </w:tblGrid>
      <w:tr w:rsidR="00D34B23" w:rsidRPr="00B9255E" w14:paraId="4B3A44A5" w14:textId="77777777" w:rsidTr="003200A7">
        <w:tc>
          <w:tcPr>
            <w:tcW w:w="4649" w:type="dxa"/>
          </w:tcPr>
          <w:p w14:paraId="5F2DE91F" w14:textId="696B18C8" w:rsidR="009D4AB7" w:rsidRPr="00B9255E" w:rsidRDefault="008B2502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Anfonwyd y cynllun a’r cofnodion yn hwyr neu ddim o gwbl, ac ni ofynnwyd imi a gredwn eu bod yn gywir.  </w:t>
            </w:r>
          </w:p>
        </w:tc>
        <w:tc>
          <w:tcPr>
            <w:tcW w:w="4649" w:type="dxa"/>
          </w:tcPr>
          <w:p w14:paraId="7F5542BE" w14:textId="11C17B79" w:rsidR="009D4AB7" w:rsidRPr="00B9255E" w:rsidRDefault="008B2502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Naill ai ni ofynnwyd imi p’un a </w:t>
            </w:r>
            <w:r w:rsidR="007849CC">
              <w:rPr>
                <w:rFonts w:ascii="Arial" w:hAnsi="Arial" w:cs="Arial"/>
                <w:sz w:val="24"/>
                <w:szCs w:val="24"/>
                <w:lang w:val="cy-GB"/>
              </w:rPr>
              <w:t>oeddwn yn credu b</w:t>
            </w:r>
            <w:r w:rsidR="00D34B23">
              <w:rPr>
                <w:rFonts w:ascii="Arial" w:hAnsi="Arial" w:cs="Arial"/>
                <w:sz w:val="24"/>
                <w:szCs w:val="24"/>
                <w:lang w:val="cy-GB"/>
              </w:rPr>
              <w:t>od y cynllun a’r cofnodion yn gywir cyn iddynt gael eu hanfon, neu fe’u hanfonwyd yn hwyr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4650" w:type="dxa"/>
          </w:tcPr>
          <w:p w14:paraId="04EE763A" w14:textId="7FAE6CD9" w:rsidR="009D4AB7" w:rsidRPr="00B9255E" w:rsidRDefault="00D34B23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Gofynnwyd imi a </w:t>
            </w:r>
            <w:r w:rsidR="007849CC">
              <w:rPr>
                <w:rFonts w:ascii="Arial" w:hAnsi="Arial" w:cs="Arial"/>
                <w:sz w:val="24"/>
                <w:szCs w:val="24"/>
                <w:lang w:val="cy-GB"/>
              </w:rPr>
              <w:t xml:space="preserve">oeddwn yn credu bod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 cynllun a’r cofnodion yn gywir cyn iddynt gael eu hanfon, ac fe’u cylchlythyrwyd mewn pryd.  Cefais gopi drafft o’r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cynllun ar ddiwedd y cyfarfod.  </w:t>
            </w:r>
            <w:r w:rsidR="009D4AB7" w:rsidRPr="00B9255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D34B23" w:rsidRPr="00B9255E" w14:paraId="7D81B1FE" w14:textId="77777777" w:rsidTr="003200A7">
        <w:tc>
          <w:tcPr>
            <w:tcW w:w="4649" w:type="dxa"/>
            <w:shd w:val="clear" w:color="auto" w:fill="FF0000"/>
          </w:tcPr>
          <w:p w14:paraId="156842EA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DBBDBC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shd w:val="clear" w:color="auto" w:fill="FFC000"/>
          </w:tcPr>
          <w:p w14:paraId="180AAE04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50" w:type="dxa"/>
            <w:shd w:val="clear" w:color="auto" w:fill="00B050"/>
          </w:tcPr>
          <w:p w14:paraId="6CC28553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2427020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339948B" w14:textId="4E227F9F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B9255E">
        <w:rPr>
          <w:rFonts w:ascii="Arial" w:hAnsi="Arial" w:cs="Arial"/>
          <w:b/>
          <w:bCs/>
          <w:sz w:val="24"/>
          <w:szCs w:val="24"/>
          <w:lang w:val="cy-GB"/>
        </w:rPr>
        <w:t xml:space="preserve">10. </w:t>
      </w:r>
      <w:r w:rsidR="00FA09A5">
        <w:rPr>
          <w:rFonts w:ascii="Arial" w:hAnsi="Arial" w:cs="Arial"/>
          <w:b/>
          <w:bCs/>
          <w:sz w:val="24"/>
          <w:szCs w:val="24"/>
          <w:lang w:val="cy-GB"/>
        </w:rPr>
        <w:t>Mae dyddiad adolygu’r llwybr nesaf wedi’i bennu</w:t>
      </w:r>
    </w:p>
    <w:p w14:paraId="53043A83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143"/>
        <w:gridCol w:w="3268"/>
      </w:tblGrid>
      <w:tr w:rsidR="00F20A45" w:rsidRPr="00B9255E" w14:paraId="2B147B71" w14:textId="77777777" w:rsidTr="003200A7">
        <w:tc>
          <w:tcPr>
            <w:tcW w:w="4649" w:type="dxa"/>
          </w:tcPr>
          <w:p w14:paraId="64459F43" w14:textId="395711B8" w:rsidR="009D4AB7" w:rsidRPr="00B9255E" w:rsidRDefault="00FA09A5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Pennwyd y dyddiad </w:t>
            </w:r>
            <w:r w:rsidR="000037FA">
              <w:rPr>
                <w:rFonts w:ascii="Arial" w:hAnsi="Arial" w:cs="Arial"/>
                <w:sz w:val="24"/>
                <w:szCs w:val="24"/>
                <w:lang w:val="cy-GB"/>
              </w:rPr>
              <w:t xml:space="preserve">heb feddwl o gwbl am sut y gallai gyd-fynd â fy nghynllun llwybr newydd neu fy nghynlluniau personol.  </w:t>
            </w:r>
          </w:p>
        </w:tc>
        <w:tc>
          <w:tcPr>
            <w:tcW w:w="4649" w:type="dxa"/>
          </w:tcPr>
          <w:p w14:paraId="5DFBBEDB" w14:textId="7376A13B" w:rsidR="009D4AB7" w:rsidRPr="00B9255E" w:rsidRDefault="000037FA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Gofynnwyd imi am </w:t>
            </w:r>
            <w:r w:rsidR="0025262D">
              <w:rPr>
                <w:rFonts w:ascii="Arial" w:hAnsi="Arial" w:cs="Arial"/>
                <w:sz w:val="24"/>
                <w:szCs w:val="24"/>
                <w:lang w:val="cy-GB"/>
              </w:rPr>
              <w:t>yr hyn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 allai fod yn ddyddiad addas, o ystyried fy nghynllun llwybr newydd a’m cynlluniau personol, ond ni ellid cynnal y cyfarfod ar adeg oedd yn addas i mi.</w:t>
            </w:r>
          </w:p>
        </w:tc>
        <w:tc>
          <w:tcPr>
            <w:tcW w:w="4650" w:type="dxa"/>
          </w:tcPr>
          <w:p w14:paraId="1DD5B885" w14:textId="1C687D0E" w:rsidR="009D4AB7" w:rsidRPr="00B9255E" w:rsidRDefault="000037FA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Gofynnwyd imi am </w:t>
            </w:r>
            <w:r w:rsidR="00802D65">
              <w:rPr>
                <w:rFonts w:ascii="Arial" w:hAnsi="Arial" w:cs="Arial"/>
                <w:sz w:val="24"/>
                <w:szCs w:val="24"/>
                <w:lang w:val="cy-GB"/>
              </w:rPr>
              <w:t>yr hyn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 allai fod yn ddyddiad addas, o ystyried fy nghynllun llwybr newydd a’m cynlluniau personol</w:t>
            </w:r>
            <w:r w:rsidR="00F20A45">
              <w:rPr>
                <w:rFonts w:ascii="Arial" w:hAnsi="Arial" w:cs="Arial"/>
                <w:sz w:val="24"/>
                <w:szCs w:val="24"/>
                <w:lang w:val="cy-GB"/>
              </w:rPr>
              <w:t>, a gweithredwyd ar fy safbwyntiau.</w:t>
            </w:r>
          </w:p>
        </w:tc>
      </w:tr>
      <w:tr w:rsidR="00F20A45" w:rsidRPr="00B9255E" w14:paraId="548589E1" w14:textId="77777777" w:rsidTr="003200A7">
        <w:tc>
          <w:tcPr>
            <w:tcW w:w="4649" w:type="dxa"/>
            <w:shd w:val="clear" w:color="auto" w:fill="FF0000"/>
          </w:tcPr>
          <w:p w14:paraId="4BD06F93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65525DC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shd w:val="clear" w:color="auto" w:fill="FFC000"/>
          </w:tcPr>
          <w:p w14:paraId="5B9A1906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50" w:type="dxa"/>
            <w:shd w:val="clear" w:color="auto" w:fill="00B050"/>
          </w:tcPr>
          <w:p w14:paraId="41BEEC8C" w14:textId="77777777" w:rsidR="009D4AB7" w:rsidRPr="00B9255E" w:rsidRDefault="009D4AB7" w:rsidP="003200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2076078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91D6CC7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61AF911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084CB66" w14:textId="77777777" w:rsidR="009D4AB7" w:rsidRPr="00B9255E" w:rsidRDefault="009D4AB7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00CAC5F" w14:textId="14745857" w:rsidR="009D4AB7" w:rsidRPr="00B9255E" w:rsidRDefault="0002468B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 Rhwydwaith Maethu yng Nghymru</w:t>
      </w:r>
      <w:r w:rsidR="009D4AB7" w:rsidRPr="00B9255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13D64A5" w14:textId="5562B7E5" w:rsidR="009D4AB7" w:rsidRPr="00B9255E" w:rsidRDefault="009D4AB7" w:rsidP="009D4AB7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9255E">
        <w:rPr>
          <w:rFonts w:ascii="Arial" w:hAnsi="Arial" w:cs="Arial"/>
          <w:sz w:val="24"/>
          <w:szCs w:val="24"/>
          <w:lang w:val="cy-GB"/>
        </w:rPr>
        <w:t>33</w:t>
      </w:r>
      <w:r w:rsidR="0002468B">
        <w:rPr>
          <w:rFonts w:ascii="Arial" w:hAnsi="Arial" w:cs="Arial"/>
          <w:sz w:val="24"/>
          <w:szCs w:val="24"/>
          <w:lang w:val="cy-GB"/>
        </w:rPr>
        <w:t xml:space="preserve">, Heol y Gadeirlan, Caerdydd </w:t>
      </w:r>
      <w:r w:rsidRPr="00B9255E">
        <w:rPr>
          <w:rFonts w:ascii="Arial" w:hAnsi="Arial" w:cs="Arial"/>
          <w:sz w:val="24"/>
          <w:szCs w:val="24"/>
          <w:lang w:val="cy-GB"/>
        </w:rPr>
        <w:t>CF11 9HB.</w:t>
      </w:r>
    </w:p>
    <w:p w14:paraId="3B4AE742" w14:textId="704FB85E" w:rsidR="009D4AB7" w:rsidRPr="00B9255E" w:rsidRDefault="0002468B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Ffôn</w:t>
      </w:r>
      <w:r w:rsidR="009D4AB7" w:rsidRPr="00B9255E">
        <w:rPr>
          <w:rFonts w:ascii="Arial" w:hAnsi="Arial" w:cs="Arial"/>
          <w:sz w:val="24"/>
          <w:szCs w:val="24"/>
          <w:lang w:val="cy-GB"/>
        </w:rPr>
        <w:t xml:space="preserve">: 029 2044 0940 </w:t>
      </w:r>
    </w:p>
    <w:p w14:paraId="4396963C" w14:textId="4281861B" w:rsidR="009D4AB7" w:rsidRPr="00B9255E" w:rsidRDefault="009D4AB7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9255E">
        <w:rPr>
          <w:rFonts w:ascii="Arial" w:hAnsi="Arial" w:cs="Arial"/>
          <w:sz w:val="24"/>
          <w:szCs w:val="24"/>
          <w:lang w:val="cy-GB"/>
        </w:rPr>
        <w:t>E</w:t>
      </w:r>
      <w:r w:rsidR="0002468B">
        <w:rPr>
          <w:rFonts w:ascii="Arial" w:hAnsi="Arial" w:cs="Arial"/>
          <w:sz w:val="24"/>
          <w:szCs w:val="24"/>
          <w:lang w:val="cy-GB"/>
        </w:rPr>
        <w:t>-bost</w:t>
      </w:r>
      <w:r w:rsidRPr="00B9255E">
        <w:rPr>
          <w:rFonts w:ascii="Arial" w:hAnsi="Arial" w:cs="Arial"/>
          <w:sz w:val="24"/>
          <w:szCs w:val="24"/>
          <w:lang w:val="cy-GB"/>
        </w:rPr>
        <w:t>: wales@fostering.net</w:t>
      </w:r>
    </w:p>
    <w:p w14:paraId="030E4BAD" w14:textId="4289DCA2" w:rsidR="009D4AB7" w:rsidRPr="00B9255E" w:rsidRDefault="0002468B" w:rsidP="009D4AB7">
      <w:pPr>
        <w:spacing w:after="0" w:line="240" w:lineRule="auto"/>
        <w:rPr>
          <w:rFonts w:ascii="Arial" w:eastAsia="Calibri" w:hAnsi="Arial" w:cs="Arial"/>
          <w:color w:val="0000FF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Gwefan</w:t>
      </w:r>
      <w:r w:rsidR="009D4AB7" w:rsidRPr="00B9255E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5" w:history="1">
        <w:r w:rsidR="009D4AB7" w:rsidRPr="00B9255E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thefosteringnetwork.org.uk</w:t>
        </w:r>
      </w:hyperlink>
    </w:p>
    <w:p w14:paraId="5679D116" w14:textId="77777777" w:rsidR="009D4AB7" w:rsidRPr="00B9255E" w:rsidRDefault="009D4AB7" w:rsidP="009D4AB7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A571D67" w14:textId="77777777" w:rsidR="009D4AB7" w:rsidRPr="00B9255E" w:rsidRDefault="009D4AB7" w:rsidP="009D4AB7">
      <w:pPr>
        <w:pStyle w:val="NoSpacing"/>
        <w:ind w:firstLine="720"/>
        <w:rPr>
          <w:rFonts w:cs="Arial"/>
          <w:sz w:val="24"/>
          <w:szCs w:val="24"/>
          <w:lang w:val="cy-GB"/>
        </w:rPr>
      </w:pPr>
      <w:r w:rsidRPr="00B9255E">
        <w:rPr>
          <w:rFonts w:cs="Arial"/>
          <w:sz w:val="24"/>
          <w:szCs w:val="24"/>
          <w:lang w:val="cy-GB"/>
        </w:rPr>
        <w:tab/>
      </w:r>
    </w:p>
    <w:p w14:paraId="1B0FABD2" w14:textId="77777777" w:rsidR="009D4AB7" w:rsidRPr="00B9255E" w:rsidRDefault="009D4AB7" w:rsidP="009D4AB7">
      <w:pPr>
        <w:pStyle w:val="p1"/>
        <w:rPr>
          <w:sz w:val="24"/>
          <w:szCs w:val="24"/>
          <w:lang w:val="cy-GB"/>
        </w:rPr>
      </w:pPr>
      <w:r w:rsidRPr="00B9255E">
        <w:rPr>
          <w:noProof/>
          <w:sz w:val="24"/>
          <w:szCs w:val="24"/>
          <w:lang w:val="cy-GB"/>
        </w:rPr>
        <w:drawing>
          <wp:inline distT="0" distB="0" distL="0" distR="0" wp14:anchorId="492FA259" wp14:editId="43740DC5">
            <wp:extent cx="280035" cy="280035"/>
            <wp:effectExtent l="0" t="0" r="0" b="0"/>
            <wp:docPr id="19" name="Picture 1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650" cy="2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255E">
        <w:rPr>
          <w:sz w:val="24"/>
          <w:szCs w:val="24"/>
          <w:lang w:val="cy-GB"/>
        </w:rPr>
        <w:t xml:space="preserve"> /thefosteringnetwork</w:t>
      </w:r>
      <w:r w:rsidRPr="00B9255E">
        <w:rPr>
          <w:rStyle w:val="apple-converted-space"/>
          <w:rFonts w:eastAsia="Calibri"/>
          <w:sz w:val="24"/>
          <w:szCs w:val="24"/>
          <w:lang w:val="cy-GB"/>
        </w:rPr>
        <w:t xml:space="preserve">  </w:t>
      </w:r>
      <w:r w:rsidRPr="00B9255E">
        <w:rPr>
          <w:rStyle w:val="apple-converted-space"/>
          <w:rFonts w:eastAsia="Calibri"/>
          <w:sz w:val="24"/>
          <w:szCs w:val="24"/>
          <w:lang w:val="cy-GB"/>
        </w:rPr>
        <w:tab/>
        <w:t xml:space="preserve">  </w:t>
      </w:r>
      <w:r w:rsidRPr="00B9255E">
        <w:rPr>
          <w:rStyle w:val="apple-converted-space"/>
          <w:rFonts w:eastAsia="Calibri"/>
          <w:noProof/>
          <w:sz w:val="24"/>
          <w:szCs w:val="24"/>
          <w:lang w:val="cy-GB"/>
        </w:rPr>
        <w:drawing>
          <wp:inline distT="0" distB="0" distL="0" distR="0" wp14:anchorId="56410573" wp14:editId="177AE02D">
            <wp:extent cx="282693" cy="282693"/>
            <wp:effectExtent l="0" t="0" r="0" b="0"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604" cy="30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255E">
        <w:rPr>
          <w:rStyle w:val="apple-converted-space"/>
          <w:rFonts w:eastAsia="Calibri"/>
          <w:sz w:val="24"/>
          <w:szCs w:val="24"/>
          <w:lang w:val="cy-GB"/>
        </w:rPr>
        <w:t xml:space="preserve"> </w:t>
      </w:r>
      <w:r w:rsidRPr="00B9255E">
        <w:rPr>
          <w:sz w:val="24"/>
          <w:szCs w:val="24"/>
          <w:lang w:val="cy-GB"/>
        </w:rPr>
        <w:t xml:space="preserve">@fosteringnet   </w:t>
      </w:r>
      <w:r w:rsidRPr="00B9255E">
        <w:rPr>
          <w:noProof/>
          <w:sz w:val="24"/>
          <w:szCs w:val="24"/>
          <w:lang w:val="cy-GB"/>
        </w:rPr>
        <w:drawing>
          <wp:inline distT="0" distB="0" distL="0" distR="0" wp14:anchorId="5FF6D831" wp14:editId="1BD0B256">
            <wp:extent cx="372208" cy="372208"/>
            <wp:effectExtent l="0" t="0" r="0" b="0"/>
            <wp:docPr id="13" name="Picture 16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EE63835-2EBD-4F7B-B5AB-AE4362E3DF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CEE63835-2EBD-4F7B-B5AB-AE4362E3DF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77" cy="38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255E">
        <w:rPr>
          <w:sz w:val="24"/>
          <w:szCs w:val="24"/>
          <w:lang w:val="cy-GB"/>
        </w:rPr>
        <w:t>@thefosteringnetwork</w:t>
      </w:r>
    </w:p>
    <w:p w14:paraId="433F61FE" w14:textId="77777777" w:rsidR="009D4AB7" w:rsidRPr="00B9255E" w:rsidRDefault="009D4AB7" w:rsidP="009D4AB7">
      <w:pPr>
        <w:pStyle w:val="p1"/>
        <w:rPr>
          <w:sz w:val="24"/>
          <w:szCs w:val="24"/>
          <w:lang w:val="cy-GB"/>
        </w:rPr>
      </w:pPr>
    </w:p>
    <w:p w14:paraId="719F2AC8" w14:textId="53C33CF8" w:rsidR="009D4AB7" w:rsidRPr="00B9255E" w:rsidRDefault="009D4AB7" w:rsidP="009D4AB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9255E">
        <w:rPr>
          <w:rFonts w:ascii="Arial" w:hAnsi="Arial" w:cs="Arial"/>
          <w:sz w:val="24"/>
          <w:szCs w:val="24"/>
          <w:lang w:val="cy-GB"/>
        </w:rPr>
        <w:t xml:space="preserve">© </w:t>
      </w:r>
      <w:r w:rsidR="0002468B">
        <w:rPr>
          <w:rFonts w:ascii="Arial" w:hAnsi="Arial" w:cs="Arial"/>
          <w:sz w:val="24"/>
          <w:szCs w:val="24"/>
          <w:lang w:val="cy-GB"/>
        </w:rPr>
        <w:t>Y Rhwydwaith Maethu</w:t>
      </w:r>
      <w:r w:rsidRPr="00B9255E">
        <w:rPr>
          <w:rFonts w:ascii="Arial" w:hAnsi="Arial" w:cs="Arial"/>
          <w:sz w:val="24"/>
          <w:szCs w:val="24"/>
          <w:lang w:val="cy-GB"/>
        </w:rPr>
        <w:t xml:space="preserve"> 2021</w:t>
      </w:r>
    </w:p>
    <w:p w14:paraId="704FA753" w14:textId="581D254B" w:rsidR="009D4AB7" w:rsidRPr="009D4AB7" w:rsidRDefault="009D4AB7" w:rsidP="009D4AB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cysill"/>
      <w:bookmarkEnd w:id="0"/>
    </w:p>
    <w:sectPr w:rsidR="009D4AB7" w:rsidRPr="009D4AB7" w:rsidSect="009D4AB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B7"/>
    <w:rsid w:val="000037FA"/>
    <w:rsid w:val="0002468B"/>
    <w:rsid w:val="00031E47"/>
    <w:rsid w:val="000C0DD7"/>
    <w:rsid w:val="00125242"/>
    <w:rsid w:val="0012699E"/>
    <w:rsid w:val="00195FC3"/>
    <w:rsid w:val="001A3610"/>
    <w:rsid w:val="001D7DA3"/>
    <w:rsid w:val="0025262D"/>
    <w:rsid w:val="0034200A"/>
    <w:rsid w:val="00375C7D"/>
    <w:rsid w:val="003C0543"/>
    <w:rsid w:val="004A745F"/>
    <w:rsid w:val="004D5A1F"/>
    <w:rsid w:val="00543704"/>
    <w:rsid w:val="005B7CD0"/>
    <w:rsid w:val="005C4721"/>
    <w:rsid w:val="0063543B"/>
    <w:rsid w:val="00657659"/>
    <w:rsid w:val="006800BD"/>
    <w:rsid w:val="00707719"/>
    <w:rsid w:val="007849CC"/>
    <w:rsid w:val="007A0C66"/>
    <w:rsid w:val="007D0CE8"/>
    <w:rsid w:val="00802D65"/>
    <w:rsid w:val="008B2502"/>
    <w:rsid w:val="00985443"/>
    <w:rsid w:val="009D4AB7"/>
    <w:rsid w:val="00A3253A"/>
    <w:rsid w:val="00A7683F"/>
    <w:rsid w:val="00AA59D2"/>
    <w:rsid w:val="00B86D1D"/>
    <w:rsid w:val="00B9255E"/>
    <w:rsid w:val="00BC7FA4"/>
    <w:rsid w:val="00CA33E7"/>
    <w:rsid w:val="00CA7E6A"/>
    <w:rsid w:val="00CD46DF"/>
    <w:rsid w:val="00CE267B"/>
    <w:rsid w:val="00D01C6E"/>
    <w:rsid w:val="00D34B23"/>
    <w:rsid w:val="00DC059F"/>
    <w:rsid w:val="00DC5868"/>
    <w:rsid w:val="00DD4752"/>
    <w:rsid w:val="00E47275"/>
    <w:rsid w:val="00E86074"/>
    <w:rsid w:val="00E91A96"/>
    <w:rsid w:val="00E927F3"/>
    <w:rsid w:val="00EE7266"/>
    <w:rsid w:val="00EF1046"/>
    <w:rsid w:val="00F20A45"/>
    <w:rsid w:val="00F235ED"/>
    <w:rsid w:val="00F40C44"/>
    <w:rsid w:val="00FA09A5"/>
    <w:rsid w:val="00FB4250"/>
    <w:rsid w:val="00F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A4A5"/>
  <w15:chartTrackingRefBased/>
  <w15:docId w15:val="{6432A353-1A47-B24F-BDC5-1A77F5CC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AB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A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AB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9D4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AB7"/>
    <w:rPr>
      <w:sz w:val="20"/>
      <w:szCs w:val="20"/>
    </w:rPr>
  </w:style>
  <w:style w:type="paragraph" w:styleId="NoSpacing">
    <w:name w:val="No Spacing"/>
    <w:uiPriority w:val="1"/>
    <w:qFormat/>
    <w:rsid w:val="009D4AB7"/>
    <w:rPr>
      <w:rFonts w:ascii="Arial" w:hAnsi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9D4AB7"/>
  </w:style>
  <w:style w:type="paragraph" w:customStyle="1" w:styleId="p1">
    <w:name w:val="p1"/>
    <w:basedOn w:val="Normal"/>
    <w:rsid w:val="009D4AB7"/>
    <w:pPr>
      <w:spacing w:after="0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4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25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Charlotte Wooders</cp:lastModifiedBy>
  <cp:revision>3</cp:revision>
  <dcterms:created xsi:type="dcterms:W3CDTF">2021-12-13T10:52:00Z</dcterms:created>
  <dcterms:modified xsi:type="dcterms:W3CDTF">2022-01-06T10:02:00Z</dcterms:modified>
</cp:coreProperties>
</file>